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7CEC3" w14:textId="466A17BF" w:rsidR="00527096" w:rsidRDefault="003E4519" w:rsidP="00D72D7A">
      <w:pPr>
        <w:ind w:firstLine="708"/>
        <w:rPr>
          <w:b/>
        </w:rPr>
      </w:pPr>
      <w:r>
        <w:rPr>
          <w:b/>
        </w:rPr>
        <w:tab/>
      </w:r>
      <w:bookmarkStart w:id="0" w:name="_GoBack"/>
      <w:bookmarkEnd w:id="0"/>
    </w:p>
    <w:p w14:paraId="7123BF2A" w14:textId="77777777" w:rsidR="00B72959" w:rsidRDefault="00B72959" w:rsidP="003E4519">
      <w:pPr>
        <w:jc w:val="center"/>
        <w:rPr>
          <w:b/>
        </w:rPr>
      </w:pPr>
    </w:p>
    <w:p w14:paraId="2C30B492" w14:textId="77777777" w:rsidR="00417504" w:rsidRDefault="00417504" w:rsidP="003E4519">
      <w:pPr>
        <w:jc w:val="center"/>
        <w:rPr>
          <w:b/>
        </w:rPr>
      </w:pPr>
    </w:p>
    <w:p w14:paraId="0369B489" w14:textId="77777777" w:rsidR="003E4519" w:rsidRPr="008B4D88" w:rsidRDefault="003E4519" w:rsidP="003E4519">
      <w:pPr>
        <w:jc w:val="center"/>
        <w:rPr>
          <w:b/>
        </w:rPr>
      </w:pPr>
      <w:r w:rsidRPr="008B4D88">
        <w:rPr>
          <w:b/>
        </w:rPr>
        <w:t>РОССИЙСКАЯ АВТОМОБИЛЬНАЯ ФЕДЕРАЦИЯ</w:t>
      </w:r>
    </w:p>
    <w:p w14:paraId="093F8C11" w14:textId="77777777" w:rsidR="003E4519" w:rsidRPr="008B4D88" w:rsidRDefault="003E4519" w:rsidP="003E4519">
      <w:pPr>
        <w:jc w:val="center"/>
        <w:rPr>
          <w:b/>
        </w:rPr>
      </w:pPr>
      <w:r w:rsidRPr="008B4D88">
        <w:rPr>
          <w:b/>
        </w:rPr>
        <w:t>ФЕДЕРАЦИЯ АВТОСПОРТА СВЕРДЛОВСКОЙ ОБЛАСТИ</w:t>
      </w:r>
    </w:p>
    <w:p w14:paraId="65ED26AA" w14:textId="77777777" w:rsidR="003E4519" w:rsidRPr="008B4D88" w:rsidRDefault="00AC6B37" w:rsidP="003E4519">
      <w:pPr>
        <w:jc w:val="center"/>
        <w:rPr>
          <w:b/>
        </w:rPr>
      </w:pPr>
      <w:r>
        <w:rPr>
          <w:b/>
        </w:rPr>
        <w:t>ФЕДЕР</w:t>
      </w:r>
      <w:r w:rsidR="003E4519" w:rsidRPr="008B4D88">
        <w:rPr>
          <w:b/>
        </w:rPr>
        <w:t>АЦИЯ АВТОСПОРТА Б</w:t>
      </w:r>
      <w:r>
        <w:rPr>
          <w:b/>
        </w:rPr>
        <w:t>ГО</w:t>
      </w:r>
    </w:p>
    <w:p w14:paraId="55F13454" w14:textId="77777777" w:rsidR="003E4519" w:rsidRDefault="003E4519" w:rsidP="003E4519">
      <w:pPr>
        <w:rPr>
          <w:rFonts w:ascii="Arial" w:hAnsi="Arial" w:cs="Arial"/>
        </w:rPr>
      </w:pPr>
    </w:p>
    <w:p w14:paraId="14E04BAC" w14:textId="43CD9A96" w:rsidR="003E4519" w:rsidRDefault="00351C5F" w:rsidP="003E4519">
      <w:pPr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 wp14:anchorId="75E21BFA" wp14:editId="797976C0">
            <wp:extent cx="1045210" cy="1104265"/>
            <wp:effectExtent l="0" t="0" r="2540" b="635"/>
            <wp:docPr id="2" name="Рисунок 1" descr="Эмблема РА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 РАФ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3BE47" w14:textId="77777777" w:rsidR="008B4D88" w:rsidRDefault="008B4D88" w:rsidP="008B4D88">
      <w:pPr>
        <w:rPr>
          <w:b/>
          <w:sz w:val="28"/>
          <w:szCs w:val="28"/>
        </w:rPr>
      </w:pPr>
    </w:p>
    <w:p w14:paraId="62064198" w14:textId="77777777" w:rsidR="00FF1711" w:rsidRPr="00E11B28" w:rsidRDefault="00FF1711" w:rsidP="00E11B28">
      <w:pPr>
        <w:jc w:val="both"/>
      </w:pPr>
    </w:p>
    <w:p w14:paraId="250F3D03" w14:textId="3D24C36E" w:rsidR="00975ADC" w:rsidRPr="00E11B28" w:rsidRDefault="008B1EE7" w:rsidP="00975ADC">
      <w:pPr>
        <w:jc w:val="center"/>
        <w:rPr>
          <w:b/>
        </w:rPr>
      </w:pPr>
      <w:r>
        <w:rPr>
          <w:b/>
        </w:rPr>
        <w:t>ПРОГРАММА СОРЕВНОВАНИЙ</w:t>
      </w:r>
    </w:p>
    <w:p w14:paraId="54A458EE" w14:textId="77777777" w:rsidR="001155B1" w:rsidRPr="00401C55" w:rsidRDefault="001155B1" w:rsidP="001155B1">
      <w:pPr>
        <w:ind w:left="360"/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0"/>
        <w:gridCol w:w="8820"/>
      </w:tblGrid>
      <w:tr w:rsidR="001155B1" w:rsidRPr="00401C55" w14:paraId="2425C70E" w14:textId="77777777" w:rsidTr="001155B1">
        <w:tc>
          <w:tcPr>
            <w:tcW w:w="10489" w:type="dxa"/>
            <w:gridSpan w:val="2"/>
          </w:tcPr>
          <w:p w14:paraId="3FF48F2F" w14:textId="3A85F980" w:rsidR="001155B1" w:rsidRPr="00401C55" w:rsidRDefault="001D4E9F" w:rsidP="00050FF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050FFA">
              <w:rPr>
                <w:b/>
              </w:rPr>
              <w:t>5</w:t>
            </w:r>
            <w:r w:rsidR="00767168">
              <w:rPr>
                <w:b/>
              </w:rPr>
              <w:t xml:space="preserve"> августа</w:t>
            </w:r>
            <w:r w:rsidR="007415EE">
              <w:rPr>
                <w:b/>
              </w:rPr>
              <w:t xml:space="preserve"> 202</w:t>
            </w:r>
            <w:r w:rsidR="0093410C">
              <w:rPr>
                <w:b/>
              </w:rPr>
              <w:t>3</w:t>
            </w:r>
            <w:r w:rsidR="001155B1" w:rsidRPr="00401C55">
              <w:rPr>
                <w:b/>
              </w:rPr>
              <w:t xml:space="preserve"> года</w:t>
            </w:r>
            <w:r w:rsidR="001155B1" w:rsidRPr="00401C55">
              <w:t xml:space="preserve"> </w:t>
            </w:r>
            <w:r w:rsidR="0066027E">
              <w:t>– н</w:t>
            </w:r>
            <w:r w:rsidR="001155B1" w:rsidRPr="00401C55">
              <w:t>ачало подачи предварительных заявок</w:t>
            </w:r>
          </w:p>
        </w:tc>
      </w:tr>
      <w:tr w:rsidR="001155B1" w:rsidRPr="00401C55" w14:paraId="65A5C433" w14:textId="77777777" w:rsidTr="001155B1">
        <w:tc>
          <w:tcPr>
            <w:tcW w:w="10489" w:type="dxa"/>
            <w:gridSpan w:val="2"/>
          </w:tcPr>
          <w:p w14:paraId="58523AC7" w14:textId="44A51B32" w:rsidR="001155B1" w:rsidRPr="00401C55" w:rsidRDefault="0093410C" w:rsidP="00767168">
            <w:pPr>
              <w:jc w:val="center"/>
            </w:pPr>
            <w:r>
              <w:rPr>
                <w:b/>
              </w:rPr>
              <w:t>2</w:t>
            </w:r>
            <w:r w:rsidR="00767168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  <w:r w:rsidR="00767168">
              <w:rPr>
                <w:b/>
              </w:rPr>
              <w:t>августа</w:t>
            </w:r>
            <w:r w:rsidR="007622C9">
              <w:rPr>
                <w:b/>
              </w:rPr>
              <w:t xml:space="preserve"> </w:t>
            </w:r>
            <w:r w:rsidR="001155B1" w:rsidRPr="00401C55">
              <w:rPr>
                <w:b/>
              </w:rPr>
              <w:t>20</w:t>
            </w:r>
            <w:r w:rsidR="007415EE">
              <w:rPr>
                <w:b/>
              </w:rPr>
              <w:t>2</w:t>
            </w:r>
            <w:r>
              <w:rPr>
                <w:b/>
              </w:rPr>
              <w:t>3</w:t>
            </w:r>
            <w:r w:rsidR="001155B1" w:rsidRPr="00401C55">
              <w:rPr>
                <w:b/>
              </w:rPr>
              <w:t xml:space="preserve"> года</w:t>
            </w:r>
            <w:r w:rsidR="00652AEF">
              <w:rPr>
                <w:b/>
              </w:rPr>
              <w:t xml:space="preserve"> (среда)</w:t>
            </w:r>
            <w:r w:rsidR="001155B1" w:rsidRPr="00401C55">
              <w:t xml:space="preserve"> </w:t>
            </w:r>
            <w:r w:rsidR="0066027E">
              <w:t>– о</w:t>
            </w:r>
            <w:r w:rsidR="001155B1" w:rsidRPr="00401C55">
              <w:t>кончание подачи предварительных заявок</w:t>
            </w:r>
          </w:p>
        </w:tc>
      </w:tr>
      <w:tr w:rsidR="00440DB6" w:rsidRPr="00401C55" w14:paraId="5D095061" w14:textId="77777777" w:rsidTr="001155B1">
        <w:tc>
          <w:tcPr>
            <w:tcW w:w="10489" w:type="dxa"/>
            <w:gridSpan w:val="2"/>
          </w:tcPr>
          <w:p w14:paraId="64279198" w14:textId="522F2662" w:rsidR="00440DB6" w:rsidRDefault="00440DB6" w:rsidP="00767168">
            <w:pPr>
              <w:jc w:val="center"/>
              <w:rPr>
                <w:b/>
              </w:rPr>
            </w:pPr>
            <w:r>
              <w:rPr>
                <w:b/>
              </w:rPr>
              <w:t>25 августа 2023 года (пятница)</w:t>
            </w:r>
          </w:p>
        </w:tc>
      </w:tr>
      <w:tr w:rsidR="001155B1" w:rsidRPr="00401C55" w14:paraId="02FF6FF9" w14:textId="77777777" w:rsidTr="00440DB6">
        <w:tc>
          <w:tcPr>
            <w:tcW w:w="1559" w:type="dxa"/>
          </w:tcPr>
          <w:p w14:paraId="281FE2B1" w14:textId="65DA5789" w:rsidR="001155B1" w:rsidRPr="00401C55" w:rsidRDefault="00050FFA" w:rsidP="00050FFA">
            <w:pPr>
              <w:jc w:val="center"/>
            </w:pPr>
            <w:r>
              <w:t>в течение дня</w:t>
            </w:r>
          </w:p>
        </w:tc>
        <w:tc>
          <w:tcPr>
            <w:tcW w:w="8930" w:type="dxa"/>
          </w:tcPr>
          <w:p w14:paraId="74E7FDC5" w14:textId="4EC6FEC2" w:rsidR="001155B1" w:rsidRPr="00401C55" w:rsidRDefault="00050FFA" w:rsidP="00440DB6">
            <w:r>
              <w:t xml:space="preserve">Прибытие и размещение иногородних </w:t>
            </w:r>
            <w:proofErr w:type="spellStart"/>
            <w:r>
              <w:t>спорстменов</w:t>
            </w:r>
            <w:proofErr w:type="spellEnd"/>
          </w:p>
        </w:tc>
      </w:tr>
      <w:tr w:rsidR="00050FFA" w:rsidRPr="00401C55" w14:paraId="51D162CC" w14:textId="77777777" w:rsidTr="00440DB6">
        <w:tc>
          <w:tcPr>
            <w:tcW w:w="1559" w:type="dxa"/>
          </w:tcPr>
          <w:p w14:paraId="0BBBA0C4" w14:textId="6B803DE8" w:rsidR="00050FFA" w:rsidRPr="00401C55" w:rsidRDefault="00050FFA" w:rsidP="00050FFA">
            <w:pPr>
              <w:jc w:val="center"/>
            </w:pPr>
            <w:r>
              <w:t>18:00 – 20:00</w:t>
            </w:r>
          </w:p>
        </w:tc>
        <w:tc>
          <w:tcPr>
            <w:tcW w:w="8930" w:type="dxa"/>
          </w:tcPr>
          <w:p w14:paraId="38132724" w14:textId="4031ED0E" w:rsidR="00050FFA" w:rsidRDefault="00050FFA" w:rsidP="00337843">
            <w:r>
              <w:t>Т</w:t>
            </w:r>
            <w:r w:rsidRPr="00401C55">
              <w:t>ехническая инспекция</w:t>
            </w:r>
            <w:r>
              <w:t xml:space="preserve"> (ТИ) для прибывших </w:t>
            </w:r>
            <w:proofErr w:type="spellStart"/>
            <w:r>
              <w:t>спорстменов</w:t>
            </w:r>
            <w:proofErr w:type="spellEnd"/>
          </w:p>
        </w:tc>
      </w:tr>
      <w:tr w:rsidR="00050FFA" w:rsidRPr="00401C55" w14:paraId="5B80B252" w14:textId="77777777" w:rsidTr="00440DB6">
        <w:tc>
          <w:tcPr>
            <w:tcW w:w="10489" w:type="dxa"/>
            <w:gridSpan w:val="2"/>
          </w:tcPr>
          <w:p w14:paraId="44ADD2E7" w14:textId="29E411C6" w:rsidR="00050FFA" w:rsidRDefault="00050FFA" w:rsidP="00440DB6">
            <w:pPr>
              <w:jc w:val="center"/>
            </w:pPr>
            <w:r>
              <w:rPr>
                <w:b/>
              </w:rPr>
              <w:t>26 августа</w:t>
            </w:r>
            <w:r w:rsidRPr="00401C55">
              <w:rPr>
                <w:b/>
              </w:rPr>
              <w:t xml:space="preserve"> 20</w:t>
            </w:r>
            <w:r>
              <w:rPr>
                <w:b/>
              </w:rPr>
              <w:t>23</w:t>
            </w:r>
            <w:r w:rsidRPr="00401C55">
              <w:rPr>
                <w:b/>
              </w:rPr>
              <w:t xml:space="preserve"> года (суббота)</w:t>
            </w:r>
          </w:p>
        </w:tc>
      </w:tr>
      <w:tr w:rsidR="00050FFA" w:rsidRPr="00401C55" w14:paraId="309D05B4" w14:textId="77777777" w:rsidTr="00440DB6">
        <w:tc>
          <w:tcPr>
            <w:tcW w:w="1559" w:type="dxa"/>
          </w:tcPr>
          <w:p w14:paraId="26D6905A" w14:textId="758447F2" w:rsidR="00050FFA" w:rsidRDefault="00050FFA" w:rsidP="00050FFA">
            <w:pPr>
              <w:jc w:val="center"/>
            </w:pPr>
            <w:r>
              <w:t>7</w:t>
            </w:r>
            <w:r w:rsidRPr="00401C55">
              <w:t>:</w:t>
            </w:r>
            <w:r>
              <w:t>3</w:t>
            </w:r>
            <w:r w:rsidRPr="00401C55">
              <w:t xml:space="preserve">0 – </w:t>
            </w:r>
            <w:r>
              <w:t>8</w:t>
            </w:r>
            <w:r w:rsidRPr="00401C55">
              <w:t>:</w:t>
            </w:r>
            <w:r>
              <w:t>0</w:t>
            </w:r>
            <w:r w:rsidRPr="00401C55">
              <w:t>0</w:t>
            </w:r>
          </w:p>
        </w:tc>
        <w:tc>
          <w:tcPr>
            <w:tcW w:w="8930" w:type="dxa"/>
          </w:tcPr>
          <w:p w14:paraId="496F72B2" w14:textId="77777777" w:rsidR="00050FFA" w:rsidRDefault="00050FFA" w:rsidP="009F0AEC">
            <w:r w:rsidRPr="00440DB6">
              <w:rPr>
                <w:b/>
              </w:rPr>
              <w:t>Классы Д3-Мини, Д3-250</w:t>
            </w:r>
            <w:r>
              <w:t xml:space="preserve">    а</w:t>
            </w:r>
            <w:r w:rsidRPr="00401C55">
              <w:t>дминистративная проверка</w:t>
            </w:r>
            <w:r>
              <w:t xml:space="preserve"> (АП).</w:t>
            </w:r>
          </w:p>
          <w:p w14:paraId="106C9501" w14:textId="538FE603" w:rsidR="00050FFA" w:rsidRDefault="00050FFA" w:rsidP="0093410C">
            <w:r>
              <w:t>Далее м</w:t>
            </w:r>
            <w:r w:rsidRPr="00401C55">
              <w:t>едицинский контроль</w:t>
            </w:r>
            <w:r>
              <w:t xml:space="preserve"> (МК), т</w:t>
            </w:r>
            <w:r w:rsidRPr="00401C55">
              <w:t>ехническая инспекция</w:t>
            </w:r>
            <w:r>
              <w:t xml:space="preserve"> (ТИ)</w:t>
            </w:r>
          </w:p>
        </w:tc>
      </w:tr>
      <w:tr w:rsidR="00050FFA" w:rsidRPr="00401C55" w14:paraId="63BCACC0" w14:textId="77777777" w:rsidTr="00440DB6">
        <w:tc>
          <w:tcPr>
            <w:tcW w:w="1559" w:type="dxa"/>
          </w:tcPr>
          <w:p w14:paraId="1FF52196" w14:textId="7C3D0FE5" w:rsidR="00050FFA" w:rsidRDefault="00050FFA" w:rsidP="00050FFA">
            <w:pPr>
              <w:jc w:val="center"/>
            </w:pPr>
            <w:r>
              <w:t>8:00 – 8:30</w:t>
            </w:r>
          </w:p>
        </w:tc>
        <w:tc>
          <w:tcPr>
            <w:tcW w:w="8930" w:type="dxa"/>
          </w:tcPr>
          <w:p w14:paraId="454A892E" w14:textId="77777777" w:rsidR="00050FFA" w:rsidRDefault="00050FFA" w:rsidP="009F0AEC">
            <w:r w:rsidRPr="00440DB6">
              <w:rPr>
                <w:b/>
              </w:rPr>
              <w:t>Классы Д</w:t>
            </w:r>
            <w:r>
              <w:rPr>
                <w:b/>
              </w:rPr>
              <w:t>2</w:t>
            </w:r>
            <w:r w:rsidRPr="00440DB6">
              <w:rPr>
                <w:b/>
              </w:rPr>
              <w:t>-</w:t>
            </w:r>
            <w:r>
              <w:rPr>
                <w:b/>
              </w:rPr>
              <w:t>Классика</w:t>
            </w:r>
            <w:r w:rsidRPr="00440DB6">
              <w:rPr>
                <w:b/>
              </w:rPr>
              <w:t>, Д2</w:t>
            </w:r>
            <w:r>
              <w:rPr>
                <w:b/>
              </w:rPr>
              <w:t>-Стандарт</w:t>
            </w:r>
            <w:r>
              <w:t xml:space="preserve">    а</w:t>
            </w:r>
            <w:r w:rsidRPr="00401C55">
              <w:t>дминистративная проверка</w:t>
            </w:r>
            <w:r>
              <w:t xml:space="preserve"> (АП).</w:t>
            </w:r>
          </w:p>
          <w:p w14:paraId="1A16475E" w14:textId="577D95C2" w:rsidR="00050FFA" w:rsidRDefault="00050FFA" w:rsidP="0093410C">
            <w:r>
              <w:t>Далее м</w:t>
            </w:r>
            <w:r w:rsidRPr="00401C55">
              <w:t>едицинский контроль</w:t>
            </w:r>
            <w:r>
              <w:t xml:space="preserve"> (МК), т</w:t>
            </w:r>
            <w:r w:rsidRPr="00401C55">
              <w:t>ехническая инспекция</w:t>
            </w:r>
            <w:r>
              <w:t xml:space="preserve"> (ТИ)</w:t>
            </w:r>
          </w:p>
        </w:tc>
      </w:tr>
      <w:tr w:rsidR="00050FFA" w:rsidRPr="00401C55" w14:paraId="244D2B70" w14:textId="77777777" w:rsidTr="00440DB6">
        <w:tc>
          <w:tcPr>
            <w:tcW w:w="1559" w:type="dxa"/>
          </w:tcPr>
          <w:p w14:paraId="41FA3163" w14:textId="1700D614" w:rsidR="00050FFA" w:rsidRDefault="00050FFA" w:rsidP="00050FFA">
            <w:pPr>
              <w:jc w:val="center"/>
            </w:pPr>
            <w:r>
              <w:t>8:30 – 9:00</w:t>
            </w:r>
          </w:p>
        </w:tc>
        <w:tc>
          <w:tcPr>
            <w:tcW w:w="8930" w:type="dxa"/>
          </w:tcPr>
          <w:p w14:paraId="61F5CEFC" w14:textId="77777777" w:rsidR="00050FFA" w:rsidRDefault="00050FFA" w:rsidP="009F0AEC">
            <w:r w:rsidRPr="00440DB6">
              <w:rPr>
                <w:b/>
              </w:rPr>
              <w:t>Класс Д3-</w:t>
            </w:r>
            <w:r>
              <w:rPr>
                <w:b/>
              </w:rPr>
              <w:t>Спринт</w:t>
            </w:r>
            <w:r>
              <w:t xml:space="preserve">    а</w:t>
            </w:r>
            <w:r w:rsidRPr="00401C55">
              <w:t>дминистративная проверка</w:t>
            </w:r>
            <w:r>
              <w:t xml:space="preserve"> (АП).</w:t>
            </w:r>
          </w:p>
          <w:p w14:paraId="364586B2" w14:textId="2E127170" w:rsidR="00050FFA" w:rsidRDefault="00050FFA" w:rsidP="0093410C">
            <w:r>
              <w:t>Далее м</w:t>
            </w:r>
            <w:r w:rsidRPr="00401C55">
              <w:t>едицинский контроль</w:t>
            </w:r>
            <w:r>
              <w:t xml:space="preserve"> (МК), т</w:t>
            </w:r>
            <w:r w:rsidRPr="00401C55">
              <w:t>ехническая инспекция</w:t>
            </w:r>
            <w:r>
              <w:t xml:space="preserve"> (ТИ)</w:t>
            </w:r>
          </w:p>
        </w:tc>
      </w:tr>
      <w:tr w:rsidR="00050FFA" w:rsidRPr="00401C55" w14:paraId="2283D430" w14:textId="77777777" w:rsidTr="00440DB6">
        <w:tc>
          <w:tcPr>
            <w:tcW w:w="1559" w:type="dxa"/>
          </w:tcPr>
          <w:p w14:paraId="39A9578A" w14:textId="31ECAB3E" w:rsidR="00050FFA" w:rsidRDefault="00050FFA" w:rsidP="00050FFA">
            <w:pPr>
              <w:jc w:val="center"/>
            </w:pPr>
            <w:r>
              <w:t>9:00 – 9:30</w:t>
            </w:r>
          </w:p>
        </w:tc>
        <w:tc>
          <w:tcPr>
            <w:tcW w:w="8930" w:type="dxa"/>
          </w:tcPr>
          <w:p w14:paraId="3E13457F" w14:textId="77777777" w:rsidR="00050FFA" w:rsidRDefault="00050FFA" w:rsidP="009F0AEC">
            <w:r w:rsidRPr="00440DB6">
              <w:rPr>
                <w:b/>
              </w:rPr>
              <w:t>Классы Д</w:t>
            </w:r>
            <w:r>
              <w:rPr>
                <w:b/>
              </w:rPr>
              <w:t>2-Н</w:t>
            </w:r>
            <w:r w:rsidRPr="00440DB6">
              <w:rPr>
                <w:b/>
              </w:rPr>
              <w:t xml:space="preserve">, </w:t>
            </w:r>
            <w:r>
              <w:rPr>
                <w:b/>
              </w:rPr>
              <w:t>Супер-1600</w:t>
            </w:r>
            <w:r>
              <w:t xml:space="preserve">    а</w:t>
            </w:r>
            <w:r w:rsidRPr="00401C55">
              <w:t>дминистративная проверка</w:t>
            </w:r>
            <w:r>
              <w:t xml:space="preserve"> (АП).</w:t>
            </w:r>
          </w:p>
          <w:p w14:paraId="30901509" w14:textId="045DFA79" w:rsidR="00050FFA" w:rsidRDefault="00050FFA" w:rsidP="0093410C">
            <w:r>
              <w:t>Далее м</w:t>
            </w:r>
            <w:r w:rsidRPr="00401C55">
              <w:t>едицинский контроль</w:t>
            </w:r>
            <w:r>
              <w:t xml:space="preserve"> (МК), т</w:t>
            </w:r>
            <w:r w:rsidRPr="00401C55">
              <w:t>ехническая инспекция</w:t>
            </w:r>
            <w:r>
              <w:t xml:space="preserve"> (ТИ)</w:t>
            </w:r>
          </w:p>
        </w:tc>
      </w:tr>
      <w:tr w:rsidR="00050FFA" w:rsidRPr="00401C55" w14:paraId="1F3C1858" w14:textId="77777777" w:rsidTr="00440DB6">
        <w:tc>
          <w:tcPr>
            <w:tcW w:w="1559" w:type="dxa"/>
          </w:tcPr>
          <w:p w14:paraId="2A33D6FF" w14:textId="4E79AD7C" w:rsidR="00050FFA" w:rsidRPr="00401C55" w:rsidRDefault="00050FFA" w:rsidP="00050FFA">
            <w:pPr>
              <w:jc w:val="center"/>
            </w:pPr>
            <w:r>
              <w:t>9</w:t>
            </w:r>
            <w:r w:rsidRPr="00401C55">
              <w:t>:</w:t>
            </w:r>
            <w:r>
              <w:t>3</w:t>
            </w:r>
            <w:r w:rsidRPr="00401C55">
              <w:t>0 – 10:</w:t>
            </w:r>
            <w:r>
              <w:t>00</w:t>
            </w:r>
          </w:p>
        </w:tc>
        <w:tc>
          <w:tcPr>
            <w:tcW w:w="8930" w:type="dxa"/>
          </w:tcPr>
          <w:p w14:paraId="21CBB71A" w14:textId="77777777" w:rsidR="00050FFA" w:rsidRPr="00401C55" w:rsidRDefault="00050FFA" w:rsidP="0066027E">
            <w:r w:rsidRPr="00401C55">
              <w:t xml:space="preserve">1-е заседание </w:t>
            </w:r>
            <w:r>
              <w:t>Г</w:t>
            </w:r>
            <w:r w:rsidRPr="00401C55">
              <w:t>СК</w:t>
            </w:r>
          </w:p>
        </w:tc>
      </w:tr>
      <w:tr w:rsidR="00050FFA" w:rsidRPr="00401C55" w14:paraId="20047B2D" w14:textId="77777777" w:rsidTr="00440DB6">
        <w:tc>
          <w:tcPr>
            <w:tcW w:w="1559" w:type="dxa"/>
          </w:tcPr>
          <w:p w14:paraId="5F7EAEC6" w14:textId="60302640" w:rsidR="00050FFA" w:rsidRPr="00401C55" w:rsidRDefault="00050FFA" w:rsidP="00050FFA">
            <w:pPr>
              <w:jc w:val="center"/>
            </w:pPr>
            <w:r w:rsidRPr="00401C55">
              <w:t>10:</w:t>
            </w:r>
            <w:r>
              <w:t>00</w:t>
            </w:r>
            <w:r w:rsidRPr="00401C55">
              <w:t xml:space="preserve"> – 1</w:t>
            </w:r>
            <w:r>
              <w:t>0</w:t>
            </w:r>
            <w:r w:rsidRPr="00401C55">
              <w:t>:</w:t>
            </w:r>
            <w:r>
              <w:t>15</w:t>
            </w:r>
          </w:p>
        </w:tc>
        <w:tc>
          <w:tcPr>
            <w:tcW w:w="8930" w:type="dxa"/>
          </w:tcPr>
          <w:p w14:paraId="1A03D4B9" w14:textId="77777777" w:rsidR="00050FFA" w:rsidRPr="00401C55" w:rsidRDefault="00050FFA" w:rsidP="00232849">
            <w:r w:rsidRPr="00401C55">
              <w:t xml:space="preserve">Брифинг – собрание </w:t>
            </w:r>
            <w:r>
              <w:t>спортсменов</w:t>
            </w:r>
            <w:r w:rsidRPr="00401C55">
              <w:t>-участников</w:t>
            </w:r>
          </w:p>
        </w:tc>
      </w:tr>
      <w:tr w:rsidR="00050FFA" w:rsidRPr="00401C55" w14:paraId="50450368" w14:textId="77777777" w:rsidTr="00440DB6">
        <w:tc>
          <w:tcPr>
            <w:tcW w:w="1559" w:type="dxa"/>
          </w:tcPr>
          <w:p w14:paraId="66F62923" w14:textId="0DA6E7FC" w:rsidR="00050FFA" w:rsidRPr="00401C55" w:rsidRDefault="00050FFA" w:rsidP="0040549D">
            <w:r w:rsidRPr="00401C55">
              <w:t>1</w:t>
            </w:r>
            <w:r>
              <w:t>0</w:t>
            </w:r>
            <w:r w:rsidRPr="00401C55">
              <w:t>:</w:t>
            </w:r>
            <w:r>
              <w:t>3</w:t>
            </w:r>
            <w:r w:rsidRPr="00401C55">
              <w:t>0 – 1</w:t>
            </w:r>
            <w:r>
              <w:t>2</w:t>
            </w:r>
            <w:r w:rsidRPr="00401C55">
              <w:t>:</w:t>
            </w:r>
            <w:r>
              <w:t>4</w:t>
            </w:r>
            <w:r w:rsidRPr="00401C55">
              <w:t>5</w:t>
            </w:r>
          </w:p>
        </w:tc>
        <w:tc>
          <w:tcPr>
            <w:tcW w:w="8930" w:type="dxa"/>
          </w:tcPr>
          <w:p w14:paraId="0C9521F9" w14:textId="77777777" w:rsidR="00050FFA" w:rsidRPr="00401C55" w:rsidRDefault="00050FFA" w:rsidP="00D91695">
            <w:r w:rsidRPr="00401C55">
              <w:t>Свободная тренировка.</w:t>
            </w:r>
            <w:r>
              <w:t xml:space="preserve"> </w:t>
            </w:r>
            <w:r w:rsidRPr="00401C55">
              <w:t>Хронометрируемая тренировка</w:t>
            </w:r>
          </w:p>
        </w:tc>
      </w:tr>
      <w:tr w:rsidR="00050FFA" w:rsidRPr="00401C55" w14:paraId="36144EF6" w14:textId="77777777" w:rsidTr="00440DB6">
        <w:tc>
          <w:tcPr>
            <w:tcW w:w="1559" w:type="dxa"/>
          </w:tcPr>
          <w:p w14:paraId="02A07E3B" w14:textId="77777777" w:rsidR="00050FFA" w:rsidRPr="00401C55" w:rsidRDefault="00050FFA" w:rsidP="009F7829">
            <w:r w:rsidRPr="00401C55">
              <w:t>1</w:t>
            </w:r>
            <w:r>
              <w:t>2</w:t>
            </w:r>
            <w:r w:rsidRPr="00401C55">
              <w:t>:</w:t>
            </w:r>
            <w:r>
              <w:t>4</w:t>
            </w:r>
            <w:r w:rsidRPr="00401C55">
              <w:t>5 – 1</w:t>
            </w:r>
            <w:r>
              <w:t>3</w:t>
            </w:r>
            <w:r w:rsidRPr="00401C55">
              <w:t>:</w:t>
            </w:r>
            <w:r>
              <w:t>0</w:t>
            </w:r>
            <w:r w:rsidRPr="00401C55">
              <w:t>0</w:t>
            </w:r>
          </w:p>
        </w:tc>
        <w:tc>
          <w:tcPr>
            <w:tcW w:w="8930" w:type="dxa"/>
          </w:tcPr>
          <w:p w14:paraId="621761EB" w14:textId="77777777" w:rsidR="00050FFA" w:rsidRPr="00401C55" w:rsidRDefault="00050FFA" w:rsidP="006C7FFD">
            <w:r>
              <w:t>2-е заседание Г</w:t>
            </w:r>
            <w:r w:rsidRPr="00401C55">
              <w:t>СК</w:t>
            </w:r>
            <w:r>
              <w:t>. Построение автомобилей на парад</w:t>
            </w:r>
          </w:p>
        </w:tc>
      </w:tr>
      <w:tr w:rsidR="00050FFA" w:rsidRPr="00401C55" w14:paraId="1F9B111E" w14:textId="77777777" w:rsidTr="00440DB6">
        <w:tc>
          <w:tcPr>
            <w:tcW w:w="1559" w:type="dxa"/>
          </w:tcPr>
          <w:p w14:paraId="44261500" w14:textId="77777777" w:rsidR="00050FFA" w:rsidRPr="00401C55" w:rsidRDefault="00050FFA" w:rsidP="009F7829">
            <w:r w:rsidRPr="00401C55">
              <w:t>1</w:t>
            </w:r>
            <w:r>
              <w:t>3</w:t>
            </w:r>
            <w:r w:rsidRPr="00401C55">
              <w:t>:</w:t>
            </w:r>
            <w:r>
              <w:t>0</w:t>
            </w:r>
            <w:r w:rsidRPr="00401C55">
              <w:t>0 – 1</w:t>
            </w:r>
            <w:r>
              <w:t>3</w:t>
            </w:r>
            <w:r w:rsidRPr="00401C55">
              <w:t>:</w:t>
            </w:r>
            <w:r>
              <w:t>3</w:t>
            </w:r>
            <w:r w:rsidRPr="00401C55">
              <w:t>0</w:t>
            </w:r>
          </w:p>
        </w:tc>
        <w:tc>
          <w:tcPr>
            <w:tcW w:w="8930" w:type="dxa"/>
          </w:tcPr>
          <w:p w14:paraId="04006E7B" w14:textId="77777777" w:rsidR="00050FFA" w:rsidRPr="00401C55" w:rsidRDefault="00050FFA" w:rsidP="000746F2">
            <w:r>
              <w:t>О</w:t>
            </w:r>
            <w:r w:rsidRPr="00401C55">
              <w:t>ткрытие соревнований</w:t>
            </w:r>
            <w:r>
              <w:t>.</w:t>
            </w:r>
            <w:r w:rsidRPr="00401C55">
              <w:t xml:space="preserve"> </w:t>
            </w:r>
            <w:r>
              <w:t>Представление судей и пилотов. Парад автомобилей</w:t>
            </w:r>
          </w:p>
        </w:tc>
      </w:tr>
      <w:tr w:rsidR="00050FFA" w:rsidRPr="00401C55" w14:paraId="3EDA4957" w14:textId="77777777" w:rsidTr="00440DB6">
        <w:tc>
          <w:tcPr>
            <w:tcW w:w="1559" w:type="dxa"/>
          </w:tcPr>
          <w:p w14:paraId="1AEC7ABA" w14:textId="77777777" w:rsidR="00050FFA" w:rsidRPr="00401C55" w:rsidRDefault="00050FFA" w:rsidP="009F7829">
            <w:r w:rsidRPr="00401C55">
              <w:t>1</w:t>
            </w:r>
            <w:r>
              <w:t>3</w:t>
            </w:r>
            <w:r w:rsidRPr="00401C55">
              <w:t>:</w:t>
            </w:r>
            <w:r>
              <w:t>3</w:t>
            </w:r>
            <w:r w:rsidRPr="00401C55">
              <w:t>0 – 1</w:t>
            </w:r>
            <w:r>
              <w:t>6</w:t>
            </w:r>
            <w:r w:rsidRPr="00401C55">
              <w:t>:</w:t>
            </w:r>
            <w:r>
              <w:t>3</w:t>
            </w:r>
            <w:r w:rsidRPr="00401C55">
              <w:t>0</w:t>
            </w:r>
          </w:p>
        </w:tc>
        <w:tc>
          <w:tcPr>
            <w:tcW w:w="8930" w:type="dxa"/>
          </w:tcPr>
          <w:p w14:paraId="7D2CE857" w14:textId="77777777" w:rsidR="00050FFA" w:rsidRPr="00401C55" w:rsidRDefault="00050FFA" w:rsidP="007415EE">
            <w:r w:rsidRPr="00401C55">
              <w:t>Отборочные заезды.</w:t>
            </w:r>
            <w:r>
              <w:t xml:space="preserve"> </w:t>
            </w:r>
            <w:r w:rsidRPr="00401C55">
              <w:t>Финальные заезды</w:t>
            </w:r>
          </w:p>
        </w:tc>
      </w:tr>
      <w:tr w:rsidR="00050FFA" w:rsidRPr="00401C55" w14:paraId="29D4F983" w14:textId="77777777" w:rsidTr="00440DB6">
        <w:tc>
          <w:tcPr>
            <w:tcW w:w="1559" w:type="dxa"/>
          </w:tcPr>
          <w:p w14:paraId="573C72A2" w14:textId="77777777" w:rsidR="00050FFA" w:rsidRPr="00401C55" w:rsidRDefault="00050FFA" w:rsidP="009F7829">
            <w:r w:rsidRPr="00401C55">
              <w:t>1</w:t>
            </w:r>
            <w:r>
              <w:t>6</w:t>
            </w:r>
            <w:r w:rsidRPr="00401C55">
              <w:t>:</w:t>
            </w:r>
            <w:r>
              <w:t>3</w:t>
            </w:r>
            <w:r w:rsidRPr="00401C55">
              <w:t>0 – 1</w:t>
            </w:r>
            <w:r>
              <w:t>7</w:t>
            </w:r>
            <w:r w:rsidRPr="00401C55">
              <w:t>:</w:t>
            </w:r>
            <w:r>
              <w:t>00</w:t>
            </w:r>
          </w:p>
        </w:tc>
        <w:tc>
          <w:tcPr>
            <w:tcW w:w="8930" w:type="dxa"/>
          </w:tcPr>
          <w:p w14:paraId="45069D7F" w14:textId="77777777" w:rsidR="00050FFA" w:rsidRPr="00401C55" w:rsidRDefault="00050FFA" w:rsidP="007622C9">
            <w:r>
              <w:t>3-е заседание ГСК. Подготовка итоговых протоколов</w:t>
            </w:r>
          </w:p>
        </w:tc>
      </w:tr>
      <w:tr w:rsidR="00050FFA" w:rsidRPr="00401C55" w14:paraId="62CBE9D1" w14:textId="77777777" w:rsidTr="00440DB6">
        <w:tc>
          <w:tcPr>
            <w:tcW w:w="1559" w:type="dxa"/>
          </w:tcPr>
          <w:p w14:paraId="6A74F167" w14:textId="77777777" w:rsidR="00050FFA" w:rsidRPr="00401C55" w:rsidRDefault="00050FFA" w:rsidP="009F7829">
            <w:r w:rsidRPr="00401C55">
              <w:t>1</w:t>
            </w:r>
            <w:r>
              <w:t>7</w:t>
            </w:r>
            <w:r w:rsidRPr="00401C55">
              <w:t>:</w:t>
            </w:r>
            <w:r>
              <w:t>00</w:t>
            </w:r>
            <w:r w:rsidRPr="00401C55">
              <w:t xml:space="preserve"> – 1</w:t>
            </w:r>
            <w:r>
              <w:t>7</w:t>
            </w:r>
            <w:r w:rsidRPr="00401C55">
              <w:t>:</w:t>
            </w:r>
            <w:r>
              <w:t>3</w:t>
            </w:r>
            <w:r w:rsidRPr="00401C55">
              <w:t>0</w:t>
            </w:r>
          </w:p>
        </w:tc>
        <w:tc>
          <w:tcPr>
            <w:tcW w:w="8930" w:type="dxa"/>
          </w:tcPr>
          <w:p w14:paraId="235DDBF4" w14:textId="77777777" w:rsidR="00050FFA" w:rsidRPr="00401C55" w:rsidRDefault="00050FFA" w:rsidP="00D91695">
            <w:r>
              <w:t>Н</w:t>
            </w:r>
            <w:r w:rsidRPr="00401C55">
              <w:t>аграждение призеров.</w:t>
            </w:r>
            <w:r>
              <w:t xml:space="preserve"> </w:t>
            </w:r>
            <w:r w:rsidRPr="00401C55">
              <w:t>Закрытие соревнований</w:t>
            </w:r>
          </w:p>
        </w:tc>
      </w:tr>
      <w:tr w:rsidR="00050FFA" w:rsidRPr="00401C55" w14:paraId="5224B8A0" w14:textId="77777777" w:rsidTr="00440DB6">
        <w:tc>
          <w:tcPr>
            <w:tcW w:w="1559" w:type="dxa"/>
          </w:tcPr>
          <w:p w14:paraId="43D5F062" w14:textId="77777777" w:rsidR="00050FFA" w:rsidRPr="00401C55" w:rsidRDefault="00050FFA" w:rsidP="009F7829">
            <w:r w:rsidRPr="00401C55">
              <w:t>1</w:t>
            </w:r>
            <w:r>
              <w:t>7</w:t>
            </w:r>
            <w:r w:rsidRPr="00401C55">
              <w:t>:</w:t>
            </w:r>
            <w:r>
              <w:t>3</w:t>
            </w:r>
            <w:r w:rsidRPr="00401C55">
              <w:t>0 – 1</w:t>
            </w:r>
            <w:r>
              <w:t>8</w:t>
            </w:r>
            <w:r w:rsidRPr="00401C55">
              <w:t>:</w:t>
            </w:r>
            <w:r>
              <w:t>0</w:t>
            </w:r>
            <w:r w:rsidRPr="00401C55">
              <w:t>0</w:t>
            </w:r>
          </w:p>
        </w:tc>
        <w:tc>
          <w:tcPr>
            <w:tcW w:w="8930" w:type="dxa"/>
          </w:tcPr>
          <w:p w14:paraId="0173CA4E" w14:textId="77777777" w:rsidR="00050FFA" w:rsidRPr="00401C55" w:rsidRDefault="00050FFA" w:rsidP="0066027E">
            <w:r w:rsidRPr="00401C55">
              <w:t xml:space="preserve">Заключительное заседание </w:t>
            </w:r>
            <w:r>
              <w:t>Г</w:t>
            </w:r>
            <w:r w:rsidRPr="00401C55">
              <w:t>СК</w:t>
            </w:r>
          </w:p>
        </w:tc>
      </w:tr>
    </w:tbl>
    <w:p w14:paraId="65CBA4FF" w14:textId="77777777" w:rsidR="001155B1" w:rsidRDefault="001155B1" w:rsidP="001155B1">
      <w:pPr>
        <w:ind w:left="330" w:firstLine="378"/>
        <w:jc w:val="both"/>
      </w:pPr>
    </w:p>
    <w:p w14:paraId="5085ABE5" w14:textId="77777777" w:rsidR="001155B1" w:rsidRPr="00401C55" w:rsidRDefault="001155B1" w:rsidP="001155B1">
      <w:pPr>
        <w:ind w:left="330" w:firstLine="378"/>
        <w:jc w:val="both"/>
        <w:rPr>
          <w:b/>
        </w:rPr>
      </w:pPr>
      <w:r w:rsidRPr="00401C55">
        <w:t>Примечание: организатор вправе изменять порядок расписания соревнований в зависимости от количества заявленных участников. Все изменения оформляются бюллетенями и доводятся до участников на брифинге.</w:t>
      </w:r>
    </w:p>
    <w:p w14:paraId="33204131" w14:textId="77777777" w:rsidR="00975ADC" w:rsidRPr="001155B1" w:rsidRDefault="00975ADC" w:rsidP="00975ADC">
      <w:pPr>
        <w:jc w:val="center"/>
        <w:rPr>
          <w:b/>
        </w:rPr>
      </w:pPr>
    </w:p>
    <w:sectPr w:rsidR="00975ADC" w:rsidRPr="001155B1" w:rsidSect="00D72D7A">
      <w:pgSz w:w="11906" w:h="16838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3F74B9F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433" w:hanging="14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498" w:hanging="14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47" w:hanging="14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000000"/>
      </w:rPr>
    </w:lvl>
  </w:abstractNum>
  <w:abstractNum w:abstractNumId="1" w15:restartNumberingAfterBreak="0">
    <w:nsid w:val="12DF25B4"/>
    <w:multiLevelType w:val="hybridMultilevel"/>
    <w:tmpl w:val="E1227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B5E66"/>
    <w:multiLevelType w:val="multilevel"/>
    <w:tmpl w:val="652EF77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C212794"/>
    <w:multiLevelType w:val="hybridMultilevel"/>
    <w:tmpl w:val="3664E7CC"/>
    <w:lvl w:ilvl="0" w:tplc="2780BE30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60416C">
      <w:start w:val="1"/>
      <w:numFmt w:val="bullet"/>
      <w:lvlText w:val="o"/>
      <w:lvlJc w:val="left"/>
      <w:pPr>
        <w:ind w:left="1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2E5FB8">
      <w:start w:val="1"/>
      <w:numFmt w:val="bullet"/>
      <w:lvlText w:val="▪"/>
      <w:lvlJc w:val="left"/>
      <w:pPr>
        <w:ind w:left="2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DC742A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5A9FE8">
      <w:start w:val="1"/>
      <w:numFmt w:val="bullet"/>
      <w:lvlText w:val="o"/>
      <w:lvlJc w:val="left"/>
      <w:pPr>
        <w:ind w:left="3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AE2E40">
      <w:start w:val="1"/>
      <w:numFmt w:val="bullet"/>
      <w:lvlText w:val="▪"/>
      <w:lvlJc w:val="left"/>
      <w:pPr>
        <w:ind w:left="4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686320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C45C96">
      <w:start w:val="1"/>
      <w:numFmt w:val="bullet"/>
      <w:lvlText w:val="o"/>
      <w:lvlJc w:val="left"/>
      <w:pPr>
        <w:ind w:left="5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4CDD32">
      <w:start w:val="1"/>
      <w:numFmt w:val="bullet"/>
      <w:lvlText w:val="▪"/>
      <w:lvlJc w:val="left"/>
      <w:pPr>
        <w:ind w:left="6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2AE0D6F"/>
    <w:multiLevelType w:val="hybridMultilevel"/>
    <w:tmpl w:val="F72632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923FD"/>
    <w:multiLevelType w:val="multilevel"/>
    <w:tmpl w:val="FD6E0C2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6" w15:restartNumberingAfterBreak="0">
    <w:nsid w:val="72B600EC"/>
    <w:multiLevelType w:val="hybridMultilevel"/>
    <w:tmpl w:val="129C3872"/>
    <w:lvl w:ilvl="0" w:tplc="A9A0CB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D11D51"/>
    <w:multiLevelType w:val="hybridMultilevel"/>
    <w:tmpl w:val="39469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7C24E3"/>
    <w:multiLevelType w:val="multilevel"/>
    <w:tmpl w:val="B060E60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ADC"/>
    <w:rsid w:val="0000119F"/>
    <w:rsid w:val="0000156A"/>
    <w:rsid w:val="00011888"/>
    <w:rsid w:val="00013CDC"/>
    <w:rsid w:val="000179CD"/>
    <w:rsid w:val="00026B9A"/>
    <w:rsid w:val="00027F56"/>
    <w:rsid w:val="0003195A"/>
    <w:rsid w:val="0003392A"/>
    <w:rsid w:val="0003622D"/>
    <w:rsid w:val="00036DBD"/>
    <w:rsid w:val="000423AC"/>
    <w:rsid w:val="000448CA"/>
    <w:rsid w:val="00050FFA"/>
    <w:rsid w:val="0005489D"/>
    <w:rsid w:val="000558AB"/>
    <w:rsid w:val="0005648B"/>
    <w:rsid w:val="00067C2D"/>
    <w:rsid w:val="00067F23"/>
    <w:rsid w:val="000721A6"/>
    <w:rsid w:val="000726DF"/>
    <w:rsid w:val="000746F2"/>
    <w:rsid w:val="0007703D"/>
    <w:rsid w:val="000807E4"/>
    <w:rsid w:val="00082017"/>
    <w:rsid w:val="00084380"/>
    <w:rsid w:val="000907BA"/>
    <w:rsid w:val="000A6C92"/>
    <w:rsid w:val="000D2580"/>
    <w:rsid w:val="000D3E66"/>
    <w:rsid w:val="00101635"/>
    <w:rsid w:val="00101A13"/>
    <w:rsid w:val="00103DE7"/>
    <w:rsid w:val="001129A9"/>
    <w:rsid w:val="001149F9"/>
    <w:rsid w:val="001155B1"/>
    <w:rsid w:val="00120D68"/>
    <w:rsid w:val="00130650"/>
    <w:rsid w:val="00133371"/>
    <w:rsid w:val="00134813"/>
    <w:rsid w:val="00140F7C"/>
    <w:rsid w:val="0014318E"/>
    <w:rsid w:val="001523B8"/>
    <w:rsid w:val="00176EB2"/>
    <w:rsid w:val="00184974"/>
    <w:rsid w:val="00185437"/>
    <w:rsid w:val="001A0F59"/>
    <w:rsid w:val="001A50B9"/>
    <w:rsid w:val="001A6054"/>
    <w:rsid w:val="001B1A27"/>
    <w:rsid w:val="001B3164"/>
    <w:rsid w:val="001B6878"/>
    <w:rsid w:val="001D0DE8"/>
    <w:rsid w:val="001D4E9F"/>
    <w:rsid w:val="001D785F"/>
    <w:rsid w:val="002003FA"/>
    <w:rsid w:val="0020578B"/>
    <w:rsid w:val="00205942"/>
    <w:rsid w:val="0020617E"/>
    <w:rsid w:val="00210759"/>
    <w:rsid w:val="0021209F"/>
    <w:rsid w:val="00214579"/>
    <w:rsid w:val="002152C2"/>
    <w:rsid w:val="0021586A"/>
    <w:rsid w:val="00216B9A"/>
    <w:rsid w:val="00217D77"/>
    <w:rsid w:val="002210AC"/>
    <w:rsid w:val="00222B7A"/>
    <w:rsid w:val="00223EC4"/>
    <w:rsid w:val="0022419E"/>
    <w:rsid w:val="002257D7"/>
    <w:rsid w:val="00226D1E"/>
    <w:rsid w:val="00232849"/>
    <w:rsid w:val="002378D5"/>
    <w:rsid w:val="00246B62"/>
    <w:rsid w:val="00252439"/>
    <w:rsid w:val="00252C47"/>
    <w:rsid w:val="002535FB"/>
    <w:rsid w:val="00282368"/>
    <w:rsid w:val="00284960"/>
    <w:rsid w:val="002965AA"/>
    <w:rsid w:val="002B052E"/>
    <w:rsid w:val="002B2CA2"/>
    <w:rsid w:val="002B36A8"/>
    <w:rsid w:val="002C46CD"/>
    <w:rsid w:val="002C7148"/>
    <w:rsid w:val="002D678F"/>
    <w:rsid w:val="002E0E68"/>
    <w:rsid w:val="002E6322"/>
    <w:rsid w:val="002F099C"/>
    <w:rsid w:val="002F669E"/>
    <w:rsid w:val="00300C06"/>
    <w:rsid w:val="00304E26"/>
    <w:rsid w:val="003121D0"/>
    <w:rsid w:val="003172F9"/>
    <w:rsid w:val="00324F96"/>
    <w:rsid w:val="0033714A"/>
    <w:rsid w:val="00337843"/>
    <w:rsid w:val="003456BD"/>
    <w:rsid w:val="00350DEE"/>
    <w:rsid w:val="00351C5F"/>
    <w:rsid w:val="00353927"/>
    <w:rsid w:val="00360F5B"/>
    <w:rsid w:val="003654AA"/>
    <w:rsid w:val="00372DDD"/>
    <w:rsid w:val="003769B9"/>
    <w:rsid w:val="00383C40"/>
    <w:rsid w:val="003910B1"/>
    <w:rsid w:val="003947E0"/>
    <w:rsid w:val="003B60F9"/>
    <w:rsid w:val="003B7F8D"/>
    <w:rsid w:val="003C27CE"/>
    <w:rsid w:val="003D1B2F"/>
    <w:rsid w:val="003E4519"/>
    <w:rsid w:val="003E69F0"/>
    <w:rsid w:val="003F5921"/>
    <w:rsid w:val="004034BB"/>
    <w:rsid w:val="0040460B"/>
    <w:rsid w:val="004046D2"/>
    <w:rsid w:val="0040549D"/>
    <w:rsid w:val="00406052"/>
    <w:rsid w:val="00417504"/>
    <w:rsid w:val="00433F74"/>
    <w:rsid w:val="00437B78"/>
    <w:rsid w:val="00440477"/>
    <w:rsid w:val="00440DB6"/>
    <w:rsid w:val="00451079"/>
    <w:rsid w:val="0045296E"/>
    <w:rsid w:val="00454B93"/>
    <w:rsid w:val="00464FBC"/>
    <w:rsid w:val="0047112E"/>
    <w:rsid w:val="004902B9"/>
    <w:rsid w:val="004A18C2"/>
    <w:rsid w:val="004B6062"/>
    <w:rsid w:val="004C5DEE"/>
    <w:rsid w:val="004F05B0"/>
    <w:rsid w:val="004F182C"/>
    <w:rsid w:val="004F2E36"/>
    <w:rsid w:val="004F6838"/>
    <w:rsid w:val="00500024"/>
    <w:rsid w:val="00503680"/>
    <w:rsid w:val="005043E6"/>
    <w:rsid w:val="00525E1F"/>
    <w:rsid w:val="00526354"/>
    <w:rsid w:val="00527096"/>
    <w:rsid w:val="005365B8"/>
    <w:rsid w:val="00542780"/>
    <w:rsid w:val="00543E61"/>
    <w:rsid w:val="005458CC"/>
    <w:rsid w:val="00545FE0"/>
    <w:rsid w:val="0054634D"/>
    <w:rsid w:val="00562821"/>
    <w:rsid w:val="00582939"/>
    <w:rsid w:val="0059046B"/>
    <w:rsid w:val="00594AA4"/>
    <w:rsid w:val="005A416D"/>
    <w:rsid w:val="005A75D6"/>
    <w:rsid w:val="005B303C"/>
    <w:rsid w:val="005C04FD"/>
    <w:rsid w:val="005C2029"/>
    <w:rsid w:val="005C2F19"/>
    <w:rsid w:val="005D3E01"/>
    <w:rsid w:val="005D53DB"/>
    <w:rsid w:val="005D765E"/>
    <w:rsid w:val="005E35E3"/>
    <w:rsid w:val="005E3C8B"/>
    <w:rsid w:val="005E41AF"/>
    <w:rsid w:val="005F34FE"/>
    <w:rsid w:val="005F6387"/>
    <w:rsid w:val="00603A3B"/>
    <w:rsid w:val="00604191"/>
    <w:rsid w:val="006045A1"/>
    <w:rsid w:val="00610E98"/>
    <w:rsid w:val="00617F96"/>
    <w:rsid w:val="00624F8E"/>
    <w:rsid w:val="00632521"/>
    <w:rsid w:val="00632600"/>
    <w:rsid w:val="00632F8D"/>
    <w:rsid w:val="0064191A"/>
    <w:rsid w:val="00652AEF"/>
    <w:rsid w:val="00653AF6"/>
    <w:rsid w:val="0066027E"/>
    <w:rsid w:val="00660ADB"/>
    <w:rsid w:val="0066690D"/>
    <w:rsid w:val="00666E9F"/>
    <w:rsid w:val="006B21CC"/>
    <w:rsid w:val="006B2444"/>
    <w:rsid w:val="006C0EA0"/>
    <w:rsid w:val="006C30F9"/>
    <w:rsid w:val="006C7FFD"/>
    <w:rsid w:val="006D30A9"/>
    <w:rsid w:val="006D45F3"/>
    <w:rsid w:val="006D56C8"/>
    <w:rsid w:val="006F08FF"/>
    <w:rsid w:val="006F7A27"/>
    <w:rsid w:val="007022AA"/>
    <w:rsid w:val="00703E67"/>
    <w:rsid w:val="00706B4D"/>
    <w:rsid w:val="00707629"/>
    <w:rsid w:val="00707A5A"/>
    <w:rsid w:val="00707FD2"/>
    <w:rsid w:val="0071696A"/>
    <w:rsid w:val="007208E3"/>
    <w:rsid w:val="007233BE"/>
    <w:rsid w:val="00724C81"/>
    <w:rsid w:val="00725013"/>
    <w:rsid w:val="00726C85"/>
    <w:rsid w:val="007329F8"/>
    <w:rsid w:val="007415EE"/>
    <w:rsid w:val="00742AB9"/>
    <w:rsid w:val="007567F3"/>
    <w:rsid w:val="007622C9"/>
    <w:rsid w:val="00762A70"/>
    <w:rsid w:val="00763B8A"/>
    <w:rsid w:val="00767168"/>
    <w:rsid w:val="0077474D"/>
    <w:rsid w:val="00776843"/>
    <w:rsid w:val="0078184B"/>
    <w:rsid w:val="00790BAF"/>
    <w:rsid w:val="007937F3"/>
    <w:rsid w:val="007A0822"/>
    <w:rsid w:val="007A1CBA"/>
    <w:rsid w:val="007A2C03"/>
    <w:rsid w:val="007A2E34"/>
    <w:rsid w:val="007A4062"/>
    <w:rsid w:val="007C1CEC"/>
    <w:rsid w:val="007C26BF"/>
    <w:rsid w:val="007C74D5"/>
    <w:rsid w:val="007C7D93"/>
    <w:rsid w:val="007D1866"/>
    <w:rsid w:val="007E6EA5"/>
    <w:rsid w:val="007F0968"/>
    <w:rsid w:val="007F7420"/>
    <w:rsid w:val="007F7447"/>
    <w:rsid w:val="00801984"/>
    <w:rsid w:val="00804F46"/>
    <w:rsid w:val="0080675D"/>
    <w:rsid w:val="00806E9C"/>
    <w:rsid w:val="00827F8A"/>
    <w:rsid w:val="00834A67"/>
    <w:rsid w:val="008417B5"/>
    <w:rsid w:val="00843422"/>
    <w:rsid w:val="00857890"/>
    <w:rsid w:val="00864FBF"/>
    <w:rsid w:val="00877230"/>
    <w:rsid w:val="00881706"/>
    <w:rsid w:val="00885CED"/>
    <w:rsid w:val="008919BE"/>
    <w:rsid w:val="008924B1"/>
    <w:rsid w:val="008941EC"/>
    <w:rsid w:val="008A2284"/>
    <w:rsid w:val="008B1EE7"/>
    <w:rsid w:val="008B4BC1"/>
    <w:rsid w:val="008B4D88"/>
    <w:rsid w:val="008B5E18"/>
    <w:rsid w:val="008B7E77"/>
    <w:rsid w:val="008C4C26"/>
    <w:rsid w:val="008F06D2"/>
    <w:rsid w:val="008F55B8"/>
    <w:rsid w:val="009056BD"/>
    <w:rsid w:val="009064B1"/>
    <w:rsid w:val="009152D4"/>
    <w:rsid w:val="00930801"/>
    <w:rsid w:val="00930F1C"/>
    <w:rsid w:val="0093186C"/>
    <w:rsid w:val="0093410C"/>
    <w:rsid w:val="00940A0B"/>
    <w:rsid w:val="00957055"/>
    <w:rsid w:val="00965D8A"/>
    <w:rsid w:val="009665E7"/>
    <w:rsid w:val="00966CCB"/>
    <w:rsid w:val="00970237"/>
    <w:rsid w:val="00971304"/>
    <w:rsid w:val="00975ADC"/>
    <w:rsid w:val="00980188"/>
    <w:rsid w:val="00990274"/>
    <w:rsid w:val="009925C5"/>
    <w:rsid w:val="009931E7"/>
    <w:rsid w:val="009956A5"/>
    <w:rsid w:val="00996F96"/>
    <w:rsid w:val="009A0CA7"/>
    <w:rsid w:val="009A5910"/>
    <w:rsid w:val="009A5B8D"/>
    <w:rsid w:val="009A72D8"/>
    <w:rsid w:val="009A7B9D"/>
    <w:rsid w:val="009B3CC0"/>
    <w:rsid w:val="009B596E"/>
    <w:rsid w:val="009C7C0A"/>
    <w:rsid w:val="009D1464"/>
    <w:rsid w:val="009D334B"/>
    <w:rsid w:val="009E2D06"/>
    <w:rsid w:val="009E72A0"/>
    <w:rsid w:val="009F14D1"/>
    <w:rsid w:val="009F444B"/>
    <w:rsid w:val="009F7829"/>
    <w:rsid w:val="00A15570"/>
    <w:rsid w:val="00A156E3"/>
    <w:rsid w:val="00A16393"/>
    <w:rsid w:val="00A2047D"/>
    <w:rsid w:val="00A27F17"/>
    <w:rsid w:val="00A34BA7"/>
    <w:rsid w:val="00A42A0C"/>
    <w:rsid w:val="00A448FB"/>
    <w:rsid w:val="00A45A5F"/>
    <w:rsid w:val="00A460A3"/>
    <w:rsid w:val="00A46FF1"/>
    <w:rsid w:val="00A50FE7"/>
    <w:rsid w:val="00A53EF3"/>
    <w:rsid w:val="00A602CE"/>
    <w:rsid w:val="00A65DD9"/>
    <w:rsid w:val="00A660EB"/>
    <w:rsid w:val="00A70504"/>
    <w:rsid w:val="00A73437"/>
    <w:rsid w:val="00A764CF"/>
    <w:rsid w:val="00A851C8"/>
    <w:rsid w:val="00A94344"/>
    <w:rsid w:val="00A97B2C"/>
    <w:rsid w:val="00AA0667"/>
    <w:rsid w:val="00AA09F5"/>
    <w:rsid w:val="00AC56F8"/>
    <w:rsid w:val="00AC6412"/>
    <w:rsid w:val="00AC6B37"/>
    <w:rsid w:val="00AC735A"/>
    <w:rsid w:val="00AF2402"/>
    <w:rsid w:val="00AF3566"/>
    <w:rsid w:val="00AF679B"/>
    <w:rsid w:val="00B0149A"/>
    <w:rsid w:val="00B0190D"/>
    <w:rsid w:val="00B035C8"/>
    <w:rsid w:val="00B146F9"/>
    <w:rsid w:val="00B16DC7"/>
    <w:rsid w:val="00B27AE4"/>
    <w:rsid w:val="00B354E0"/>
    <w:rsid w:val="00B3715E"/>
    <w:rsid w:val="00B403D7"/>
    <w:rsid w:val="00B45838"/>
    <w:rsid w:val="00B53FC9"/>
    <w:rsid w:val="00B57D01"/>
    <w:rsid w:val="00B61553"/>
    <w:rsid w:val="00B61D0B"/>
    <w:rsid w:val="00B66540"/>
    <w:rsid w:val="00B70524"/>
    <w:rsid w:val="00B72959"/>
    <w:rsid w:val="00B77C4F"/>
    <w:rsid w:val="00B8626D"/>
    <w:rsid w:val="00B92DBD"/>
    <w:rsid w:val="00B955B3"/>
    <w:rsid w:val="00BA1E71"/>
    <w:rsid w:val="00BB5882"/>
    <w:rsid w:val="00BC049F"/>
    <w:rsid w:val="00BC0B15"/>
    <w:rsid w:val="00BC3068"/>
    <w:rsid w:val="00BC4FEB"/>
    <w:rsid w:val="00BC7A1C"/>
    <w:rsid w:val="00BD52F1"/>
    <w:rsid w:val="00BD6977"/>
    <w:rsid w:val="00BD78D9"/>
    <w:rsid w:val="00BE697F"/>
    <w:rsid w:val="00BF7CE6"/>
    <w:rsid w:val="00C01272"/>
    <w:rsid w:val="00C01D05"/>
    <w:rsid w:val="00C026CD"/>
    <w:rsid w:val="00C1266C"/>
    <w:rsid w:val="00C13CB3"/>
    <w:rsid w:val="00C140FD"/>
    <w:rsid w:val="00C14E68"/>
    <w:rsid w:val="00C16DD2"/>
    <w:rsid w:val="00C1724B"/>
    <w:rsid w:val="00C24401"/>
    <w:rsid w:val="00C33787"/>
    <w:rsid w:val="00C37785"/>
    <w:rsid w:val="00C37DB5"/>
    <w:rsid w:val="00C46D6F"/>
    <w:rsid w:val="00C61A1A"/>
    <w:rsid w:val="00C71E0D"/>
    <w:rsid w:val="00C721F1"/>
    <w:rsid w:val="00C770A2"/>
    <w:rsid w:val="00C81806"/>
    <w:rsid w:val="00C941B2"/>
    <w:rsid w:val="00CC1DBE"/>
    <w:rsid w:val="00CC3F8B"/>
    <w:rsid w:val="00CD19E7"/>
    <w:rsid w:val="00CE6D06"/>
    <w:rsid w:val="00D06617"/>
    <w:rsid w:val="00D101BE"/>
    <w:rsid w:val="00D13B66"/>
    <w:rsid w:val="00D26029"/>
    <w:rsid w:val="00D27B12"/>
    <w:rsid w:val="00D33DC1"/>
    <w:rsid w:val="00D34215"/>
    <w:rsid w:val="00D37376"/>
    <w:rsid w:val="00D72D5F"/>
    <w:rsid w:val="00D72D7A"/>
    <w:rsid w:val="00D832D5"/>
    <w:rsid w:val="00D87C67"/>
    <w:rsid w:val="00D91695"/>
    <w:rsid w:val="00D924CA"/>
    <w:rsid w:val="00DA267A"/>
    <w:rsid w:val="00DB11B4"/>
    <w:rsid w:val="00DB4D99"/>
    <w:rsid w:val="00DC5224"/>
    <w:rsid w:val="00DD41F4"/>
    <w:rsid w:val="00DD4977"/>
    <w:rsid w:val="00E01100"/>
    <w:rsid w:val="00E02972"/>
    <w:rsid w:val="00E04D9A"/>
    <w:rsid w:val="00E07F69"/>
    <w:rsid w:val="00E11B28"/>
    <w:rsid w:val="00E134D0"/>
    <w:rsid w:val="00E13D15"/>
    <w:rsid w:val="00E25404"/>
    <w:rsid w:val="00E322E4"/>
    <w:rsid w:val="00E323C9"/>
    <w:rsid w:val="00E372F7"/>
    <w:rsid w:val="00E50F75"/>
    <w:rsid w:val="00E51078"/>
    <w:rsid w:val="00E521EB"/>
    <w:rsid w:val="00E560D3"/>
    <w:rsid w:val="00E80239"/>
    <w:rsid w:val="00E82F99"/>
    <w:rsid w:val="00E9098C"/>
    <w:rsid w:val="00E95ADC"/>
    <w:rsid w:val="00EA1826"/>
    <w:rsid w:val="00EA2955"/>
    <w:rsid w:val="00EB0A3D"/>
    <w:rsid w:val="00EB0E8F"/>
    <w:rsid w:val="00EB2BC4"/>
    <w:rsid w:val="00EC4C44"/>
    <w:rsid w:val="00ED7218"/>
    <w:rsid w:val="00ED773C"/>
    <w:rsid w:val="00EF076C"/>
    <w:rsid w:val="00EF19A8"/>
    <w:rsid w:val="00F11210"/>
    <w:rsid w:val="00F22CAB"/>
    <w:rsid w:val="00F25DB0"/>
    <w:rsid w:val="00F31426"/>
    <w:rsid w:val="00F31D48"/>
    <w:rsid w:val="00F35FF9"/>
    <w:rsid w:val="00F373C4"/>
    <w:rsid w:val="00F3793A"/>
    <w:rsid w:val="00F40907"/>
    <w:rsid w:val="00F60AE3"/>
    <w:rsid w:val="00F60ED7"/>
    <w:rsid w:val="00F70594"/>
    <w:rsid w:val="00F71CDC"/>
    <w:rsid w:val="00F81BE7"/>
    <w:rsid w:val="00F83E85"/>
    <w:rsid w:val="00F9057A"/>
    <w:rsid w:val="00FA13B5"/>
    <w:rsid w:val="00FB6C6B"/>
    <w:rsid w:val="00FC416D"/>
    <w:rsid w:val="00FC417F"/>
    <w:rsid w:val="00FC72A8"/>
    <w:rsid w:val="00FD2F69"/>
    <w:rsid w:val="00FD3A3E"/>
    <w:rsid w:val="00FE1C25"/>
    <w:rsid w:val="00FE2185"/>
    <w:rsid w:val="00FE6B0C"/>
    <w:rsid w:val="00FF1711"/>
    <w:rsid w:val="00FF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5DE9E0"/>
  <w15:docId w15:val="{FA374422-57DE-476B-868F-52A877EAE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ADC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8941EC"/>
    <w:pPr>
      <w:keepNext/>
      <w:keepLines/>
      <w:spacing w:before="200" w:line="276" w:lineRule="auto"/>
      <w:outlineLvl w:val="2"/>
    </w:pPr>
    <w:rPr>
      <w:rFonts w:ascii="Calibri Light" w:hAnsi="Calibri Light"/>
      <w:b/>
      <w:bCs/>
      <w:color w:val="5B9BD5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13B5"/>
    <w:rPr>
      <w:color w:val="0000FF"/>
      <w:u w:val="single"/>
    </w:rPr>
  </w:style>
  <w:style w:type="table" w:styleId="a4">
    <w:name w:val="Table Grid"/>
    <w:basedOn w:val="a1"/>
    <w:rsid w:val="005F34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7D186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"/>
    <w:link w:val="20"/>
    <w:rsid w:val="00EB0E8F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EB0E8F"/>
  </w:style>
  <w:style w:type="paragraph" w:customStyle="1" w:styleId="FR1">
    <w:name w:val="FR1"/>
    <w:rsid w:val="00EB0E8F"/>
    <w:pPr>
      <w:widowControl w:val="0"/>
      <w:spacing w:before="540"/>
      <w:ind w:left="360"/>
    </w:pPr>
    <w:rPr>
      <w:b/>
      <w:snapToGrid w:val="0"/>
      <w:sz w:val="28"/>
    </w:rPr>
  </w:style>
  <w:style w:type="paragraph" w:styleId="a5">
    <w:name w:val="Balloon Text"/>
    <w:basedOn w:val="a"/>
    <w:link w:val="a6"/>
    <w:rsid w:val="00542780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54278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F171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30">
    <w:name w:val="Заголовок 3 Знак"/>
    <w:link w:val="3"/>
    <w:uiPriority w:val="9"/>
    <w:rsid w:val="008941EC"/>
    <w:rPr>
      <w:rFonts w:ascii="Calibri Light" w:hAnsi="Calibri Light"/>
      <w:b/>
      <w:bCs/>
      <w:color w:val="5B9BD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38749-342B-4BE0-A3F4-6891AB5A5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                      СОГЛАСОВАНО:                   СОГЛАСОВАНО:</vt:lpstr>
    </vt:vector>
  </TitlesOfParts>
  <Company>work</Company>
  <LinksUpToDate>false</LinksUpToDate>
  <CharactersWithSpaces>1713</CharactersWithSpaces>
  <SharedDoc>false</SharedDoc>
  <HLinks>
    <vt:vector size="6" baseType="variant">
      <vt:variant>
        <vt:i4>2293830</vt:i4>
      </vt:variant>
      <vt:variant>
        <vt:i4>3</vt:i4>
      </vt:variant>
      <vt:variant>
        <vt:i4>0</vt:i4>
      </vt:variant>
      <vt:variant>
        <vt:i4>5</vt:i4>
      </vt:variant>
      <vt:variant>
        <vt:lpwstr>https://vk.com/atlantic_sport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                      СОГЛАСОВАНО:                   СОГЛАСОВАНО:</dc:title>
  <dc:creator>admin</dc:creator>
  <cp:lastModifiedBy>Учетная запись Майкрософт</cp:lastModifiedBy>
  <cp:revision>2</cp:revision>
  <cp:lastPrinted>2023-08-07T12:12:00Z</cp:lastPrinted>
  <dcterms:created xsi:type="dcterms:W3CDTF">2023-08-07T12:19:00Z</dcterms:created>
  <dcterms:modified xsi:type="dcterms:W3CDTF">2023-08-07T12:19:00Z</dcterms:modified>
</cp:coreProperties>
</file>